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7C86" w14:textId="6BAD251E" w:rsidR="00EA7AB4" w:rsidRDefault="00EA7AB4" w:rsidP="00EA7AB4">
      <w:pPr>
        <w:spacing w:after="0" w:line="276" w:lineRule="auto"/>
        <w:rPr>
          <w:rFonts w:ascii="Times New Roman" w:eastAsiaTheme="minorEastAsia" w:hAnsi="Times New Roman" w:cs="Times New Roman"/>
          <w:b/>
          <w:lang w:bidi="en-US"/>
        </w:rPr>
      </w:pPr>
    </w:p>
    <w:p w14:paraId="6C75DE7D" w14:textId="00E56583" w:rsidR="00B17C1F" w:rsidRDefault="00B17C1F" w:rsidP="00EA7AB4">
      <w:pPr>
        <w:spacing w:after="0" w:line="276" w:lineRule="auto"/>
        <w:rPr>
          <w:rFonts w:ascii="Times New Roman" w:eastAsiaTheme="minorEastAsia" w:hAnsi="Times New Roman" w:cs="Times New Roman"/>
          <w:b/>
          <w:lang w:bidi="en-US"/>
        </w:rPr>
      </w:pPr>
    </w:p>
    <w:p w14:paraId="294144E9" w14:textId="77777777" w:rsidR="00B17C1F" w:rsidRPr="00DB3263" w:rsidRDefault="00B17C1F" w:rsidP="00B17C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3263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14:paraId="79188BA3" w14:textId="2508BCB8" w:rsidR="00B17C1F" w:rsidRPr="00DB3263" w:rsidRDefault="00B17C1F" w:rsidP="00B17C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326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B3263">
        <w:rPr>
          <w:rFonts w:ascii="Times New Roman" w:hAnsi="Times New Roman" w:cs="Times New Roman"/>
          <w:sz w:val="28"/>
          <w:szCs w:val="28"/>
        </w:rPr>
        <w:t>Евдокимовская</w:t>
      </w:r>
      <w:proofErr w:type="spellEnd"/>
      <w:r w:rsidRPr="00DB326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14:paraId="6CDEC12A" w14:textId="77777777" w:rsidR="00B17C1F" w:rsidRPr="00DB3263" w:rsidRDefault="00B17C1F" w:rsidP="00B17C1F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0"/>
          <w:szCs w:val="20"/>
          <w:lang w:bidi="en-US"/>
        </w:rPr>
      </w:pPr>
    </w:p>
    <w:p w14:paraId="2D69EA8F" w14:textId="77777777" w:rsidR="00EA7AB4" w:rsidRPr="00B31B5A" w:rsidRDefault="00EA7AB4" w:rsidP="00EA7AB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  <w:r w:rsidRPr="00B31B5A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Приказ</w:t>
      </w:r>
    </w:p>
    <w:p w14:paraId="53584D89" w14:textId="77777777" w:rsidR="00EA7AB4" w:rsidRPr="00B31B5A" w:rsidRDefault="00EA7AB4" w:rsidP="00EA7AB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14:paraId="7DA35596" w14:textId="55679BA2" w:rsidR="00EA7AB4" w:rsidRPr="00DB3263" w:rsidRDefault="00EA7AB4" w:rsidP="00EA7AB4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  <w:lang w:bidi="en-US"/>
        </w:rPr>
      </w:pPr>
      <w:r w:rsidRPr="00DB3263">
        <w:rPr>
          <w:rFonts w:ascii="Times New Roman" w:eastAsiaTheme="minorEastAsia" w:hAnsi="Times New Roman" w:cs="Times New Roman"/>
          <w:sz w:val="28"/>
          <w:szCs w:val="28"/>
          <w:lang w:bidi="en-US"/>
        </w:rPr>
        <w:t>0</w:t>
      </w:r>
      <w:r w:rsidR="00B31F36" w:rsidRPr="00DB3263">
        <w:rPr>
          <w:rFonts w:ascii="Times New Roman" w:eastAsiaTheme="minorEastAsia" w:hAnsi="Times New Roman" w:cs="Times New Roman"/>
          <w:sz w:val="28"/>
          <w:szCs w:val="28"/>
          <w:lang w:bidi="en-US"/>
        </w:rPr>
        <w:t>9</w:t>
      </w:r>
      <w:r w:rsidRPr="00DB3263">
        <w:rPr>
          <w:rFonts w:ascii="Times New Roman" w:eastAsiaTheme="minorEastAsia" w:hAnsi="Times New Roman" w:cs="Times New Roman"/>
          <w:sz w:val="28"/>
          <w:szCs w:val="28"/>
          <w:lang w:bidi="en-US"/>
        </w:rPr>
        <w:t>.12.2025 года                                                                                          № 1</w:t>
      </w:r>
      <w:r w:rsidR="00B17C1F" w:rsidRPr="00DB3263">
        <w:rPr>
          <w:rFonts w:ascii="Times New Roman" w:eastAsiaTheme="minorEastAsia" w:hAnsi="Times New Roman" w:cs="Times New Roman"/>
          <w:sz w:val="28"/>
          <w:szCs w:val="28"/>
          <w:lang w:bidi="en-US"/>
        </w:rPr>
        <w:t>4</w:t>
      </w:r>
      <w:r w:rsidR="00B31F36" w:rsidRPr="00DB3263">
        <w:rPr>
          <w:rFonts w:ascii="Times New Roman" w:eastAsiaTheme="minorEastAsia" w:hAnsi="Times New Roman" w:cs="Times New Roman"/>
          <w:sz w:val="28"/>
          <w:szCs w:val="28"/>
          <w:lang w:bidi="en-US"/>
        </w:rPr>
        <w:t>5</w:t>
      </w:r>
    </w:p>
    <w:p w14:paraId="5EF226C2" w14:textId="1E14F47E" w:rsidR="00EA7AB4" w:rsidRPr="00DB3263" w:rsidRDefault="00EA7AB4" w:rsidP="00EA7AB4">
      <w:pPr>
        <w:rPr>
          <w:rFonts w:ascii="Times New Roman" w:hAnsi="Times New Roman" w:cs="Times New Roman"/>
          <w:sz w:val="28"/>
          <w:szCs w:val="24"/>
        </w:rPr>
      </w:pPr>
    </w:p>
    <w:p w14:paraId="45591686" w14:textId="77777777" w:rsidR="008E392C" w:rsidRPr="00DB3263" w:rsidRDefault="008E392C" w:rsidP="008E392C">
      <w:pPr>
        <w:spacing w:after="0" w:line="312" w:lineRule="auto"/>
        <w:ind w:left="175" w:right="533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Плана мероприятий («Дорожной каты») </w:t>
      </w:r>
    </w:p>
    <w:p w14:paraId="79F7CEDE" w14:textId="77777777" w:rsidR="008E392C" w:rsidRPr="00DB3263" w:rsidRDefault="008E392C" w:rsidP="008E392C">
      <w:pPr>
        <w:spacing w:after="0" w:line="312" w:lineRule="auto"/>
        <w:ind w:left="175" w:right="533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устранению выявленных дефицитов </w:t>
      </w:r>
    </w:p>
    <w:p w14:paraId="20545125" w14:textId="77777777" w:rsidR="008E392C" w:rsidRPr="00DB3263" w:rsidRDefault="008E392C" w:rsidP="008E392C">
      <w:pPr>
        <w:spacing w:after="0" w:line="312" w:lineRule="auto"/>
        <w:ind w:left="175" w:right="533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критериями самодиагностики </w:t>
      </w:r>
    </w:p>
    <w:p w14:paraId="44E6109E" w14:textId="2CB7C02D" w:rsidR="008E392C" w:rsidRPr="00DB3263" w:rsidRDefault="008E392C" w:rsidP="008E392C">
      <w:pPr>
        <w:spacing w:after="0" w:line="312" w:lineRule="auto"/>
        <w:ind w:left="175" w:right="533" w:hanging="11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DB3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Проекта «Школа </w:t>
      </w:r>
      <w:proofErr w:type="spellStart"/>
      <w:r w:rsidRPr="00DB3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DB3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России»</w:t>
      </w:r>
    </w:p>
    <w:p w14:paraId="389B864C" w14:textId="0910238E" w:rsidR="00B31F36" w:rsidRDefault="00B31F36" w:rsidP="00B31F36">
      <w:pPr>
        <w:spacing w:after="0"/>
        <w:rPr>
          <w:rFonts w:ascii="Times New Roman" w:hAnsi="Times New Roman" w:cs="Times New Roman"/>
          <w:sz w:val="24"/>
        </w:rPr>
      </w:pPr>
    </w:p>
    <w:p w14:paraId="0AC5C303" w14:textId="25F086D8" w:rsidR="00EA7AB4" w:rsidRPr="008E392C" w:rsidRDefault="008E392C" w:rsidP="008E3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8E392C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21.07.2020 N2474 «О национальных целях развития Российской Федерации на период до 2030 года», в целях координации деятельности педагогического коллектива</w:t>
      </w:r>
      <w:r w:rsidR="00EA7AB4" w:rsidRPr="008E392C">
        <w:rPr>
          <w:rFonts w:ascii="Times New Roman" w:hAnsi="Times New Roman" w:cs="Times New Roman"/>
          <w:sz w:val="28"/>
          <w:szCs w:val="28"/>
        </w:rPr>
        <w:tab/>
      </w:r>
    </w:p>
    <w:p w14:paraId="5FD6F818" w14:textId="2829B1AB" w:rsidR="00EA7AB4" w:rsidRDefault="00EA7AB4" w:rsidP="00EA7AB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3E3776">
        <w:rPr>
          <w:rFonts w:ascii="Times New Roman" w:eastAsiaTheme="minorEastAsia" w:hAnsi="Times New Roman" w:cs="Times New Roman"/>
          <w:sz w:val="28"/>
          <w:szCs w:val="28"/>
          <w:lang w:bidi="en-US"/>
        </w:rPr>
        <w:t>ПРИКАЗЫВАЮ:</w:t>
      </w:r>
    </w:p>
    <w:p w14:paraId="1B8FCC38" w14:textId="512F2754" w:rsidR="008E392C" w:rsidRPr="008E392C" w:rsidRDefault="008E392C" w:rsidP="008E392C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>1</w:t>
      </w:r>
      <w:r w:rsidRPr="008E392C">
        <w:rPr>
          <w:rFonts w:ascii="Times New Roman" w:eastAsiaTheme="minorEastAsia" w:hAnsi="Times New Roman" w:cs="Times New Roman"/>
          <w:sz w:val="28"/>
          <w:szCs w:val="28"/>
          <w:lang w:bidi="en-US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r w:rsidRPr="008E392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Утвердить План мероприятий («Дорожную кату») по устранению выявленных дефицитов в соответствии с критериями самодиагностики Проекта «Школа </w:t>
      </w:r>
      <w:proofErr w:type="spellStart"/>
      <w:r w:rsidRPr="008E392C">
        <w:rPr>
          <w:rFonts w:ascii="Times New Roman" w:eastAsiaTheme="minorEastAsia" w:hAnsi="Times New Roman" w:cs="Times New Roman"/>
          <w:sz w:val="28"/>
          <w:szCs w:val="28"/>
          <w:lang w:bidi="en-US"/>
        </w:rPr>
        <w:t>Минпросвещения</w:t>
      </w:r>
      <w:proofErr w:type="spellEnd"/>
      <w:r w:rsidRPr="008E392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России» с учетом результатов самодиагностики, согласно приложению.</w:t>
      </w:r>
    </w:p>
    <w:p w14:paraId="1C5A4C04" w14:textId="77777777" w:rsidR="008E392C" w:rsidRDefault="008E392C" w:rsidP="008E392C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8E392C">
        <w:rPr>
          <w:rFonts w:ascii="Times New Roman" w:eastAsiaTheme="minorEastAsia" w:hAnsi="Times New Roman" w:cs="Times New Roman"/>
          <w:sz w:val="28"/>
          <w:szCs w:val="28"/>
          <w:lang w:bidi="en-US"/>
        </w:rPr>
        <w:t>2.</w:t>
      </w: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r w:rsidRPr="008E392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3аместителю директора по УВР </w:t>
      </w: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>Жигачевой Н.С.</w:t>
      </w:r>
      <w:r w:rsidRPr="008E392C">
        <w:rPr>
          <w:rFonts w:ascii="Times New Roman" w:eastAsiaTheme="minorEastAsia" w:hAnsi="Times New Roman" w:cs="Times New Roman"/>
          <w:sz w:val="28"/>
          <w:szCs w:val="28"/>
          <w:lang w:bidi="en-US"/>
        </w:rPr>
        <w:t>, учителям-предметникам обеспечить выполнения плана мероприятий при организации работы в рамках Проекта.</w:t>
      </w:r>
    </w:p>
    <w:p w14:paraId="45F58CDC" w14:textId="4F22F42B" w:rsidR="00EA7AB4" w:rsidRDefault="003F4698" w:rsidP="008E392C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r w:rsidR="00970620">
        <w:rPr>
          <w:rFonts w:ascii="Times New Roman" w:eastAsiaTheme="minorEastAsia" w:hAnsi="Times New Roman" w:cs="Times New Roman"/>
          <w:sz w:val="28"/>
          <w:szCs w:val="28"/>
          <w:lang w:bidi="en-US"/>
        </w:rPr>
        <w:t>3</w:t>
      </w:r>
      <w:r w:rsidR="00EA7AB4" w:rsidRPr="003E3776">
        <w:rPr>
          <w:rFonts w:ascii="Times New Roman" w:eastAsiaTheme="minorEastAsia" w:hAnsi="Times New Roman" w:cs="Times New Roman"/>
          <w:sz w:val="28"/>
          <w:szCs w:val="28"/>
          <w:lang w:bidi="en-US"/>
        </w:rPr>
        <w:t>. Контроль исполнения приказа оставляю за собой.</w:t>
      </w:r>
    </w:p>
    <w:p w14:paraId="7829BC25" w14:textId="77777777" w:rsidR="00EA7AB4" w:rsidRPr="003E3776" w:rsidRDefault="00EA7AB4" w:rsidP="00EA7AB4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14:paraId="7423CAAE" w14:textId="164ED26C" w:rsidR="00EA7AB4" w:rsidRDefault="00EA7AB4" w:rsidP="00B01CD4">
      <w:pPr>
        <w:rPr>
          <w:rFonts w:ascii="Times New Roman" w:hAnsi="Times New Roman" w:cs="Times New Roman"/>
          <w:sz w:val="24"/>
        </w:rPr>
      </w:pPr>
      <w:r w:rsidRPr="008D3C71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r w:rsidR="00B01CD4">
        <w:rPr>
          <w:rFonts w:ascii="Times New Roman" w:eastAsiaTheme="minorEastAsia" w:hAnsi="Times New Roman" w:cs="Times New Roman"/>
          <w:sz w:val="28"/>
          <w:szCs w:val="28"/>
          <w:lang w:bidi="en-US"/>
        </w:rPr>
        <w:t>Д</w:t>
      </w:r>
      <w:r w:rsidRPr="008D3C71">
        <w:rPr>
          <w:rFonts w:ascii="Times New Roman" w:eastAsiaTheme="minorEastAsia" w:hAnsi="Times New Roman" w:cs="Times New Roman"/>
          <w:sz w:val="28"/>
          <w:szCs w:val="28"/>
          <w:lang w:bidi="en-US"/>
        </w:rPr>
        <w:t>иректор</w:t>
      </w:r>
      <w:r w:rsidR="00B01CD4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                                           Т.И. </w:t>
      </w:r>
      <w:proofErr w:type="spellStart"/>
      <w:r w:rsidR="00B01CD4">
        <w:rPr>
          <w:rFonts w:ascii="Times New Roman" w:eastAsiaTheme="minorEastAsia" w:hAnsi="Times New Roman" w:cs="Times New Roman"/>
          <w:sz w:val="28"/>
          <w:szCs w:val="28"/>
          <w:lang w:bidi="en-US"/>
        </w:rPr>
        <w:t>Цындяйкина</w:t>
      </w:r>
      <w:proofErr w:type="spellEnd"/>
    </w:p>
    <w:p w14:paraId="1C235D24" w14:textId="77777777" w:rsidR="00EA7AB4" w:rsidRDefault="00EA7AB4" w:rsidP="00EA7AB4">
      <w:pPr>
        <w:spacing w:after="0" w:line="276" w:lineRule="auto"/>
        <w:rPr>
          <w:rFonts w:ascii="Times New Roman" w:eastAsiaTheme="minorEastAsia" w:hAnsi="Times New Roman" w:cs="Times New Roman"/>
          <w:sz w:val="28"/>
          <w:lang w:bidi="en-US"/>
        </w:rPr>
      </w:pPr>
    </w:p>
    <w:p w14:paraId="13B8DF29" w14:textId="77777777" w:rsidR="00EA7AB4" w:rsidRDefault="00EA7AB4" w:rsidP="00EA7AB4">
      <w:pPr>
        <w:spacing w:after="0" w:line="276" w:lineRule="auto"/>
        <w:rPr>
          <w:rFonts w:ascii="Times New Roman" w:eastAsiaTheme="minorEastAsia" w:hAnsi="Times New Roman" w:cs="Times New Roman"/>
          <w:sz w:val="28"/>
          <w:lang w:bidi="en-US"/>
        </w:rPr>
      </w:pPr>
    </w:p>
    <w:p w14:paraId="3655DA66" w14:textId="77777777" w:rsidR="00EA7AB4" w:rsidRDefault="00EA7AB4" w:rsidP="00EA7AB4">
      <w:pPr>
        <w:spacing w:after="0" w:line="276" w:lineRule="auto"/>
        <w:rPr>
          <w:rFonts w:ascii="Times New Roman" w:eastAsiaTheme="minorEastAsia" w:hAnsi="Times New Roman" w:cs="Times New Roman"/>
          <w:sz w:val="28"/>
          <w:lang w:bidi="en-US"/>
        </w:rPr>
      </w:pPr>
    </w:p>
    <w:p w14:paraId="16A83EDE" w14:textId="77777777" w:rsidR="00EA7AB4" w:rsidRDefault="00EA7AB4" w:rsidP="00EA7AB4">
      <w:pPr>
        <w:spacing w:after="0" w:line="276" w:lineRule="auto"/>
        <w:rPr>
          <w:rFonts w:ascii="Times New Roman" w:eastAsiaTheme="minorEastAsia" w:hAnsi="Times New Roman" w:cs="Times New Roman"/>
          <w:sz w:val="28"/>
          <w:lang w:bidi="en-US"/>
        </w:rPr>
      </w:pPr>
    </w:p>
    <w:p w14:paraId="4F808CE2" w14:textId="77777777" w:rsidR="00EA7AB4" w:rsidRDefault="00EA7AB4" w:rsidP="00EA7AB4">
      <w:pPr>
        <w:spacing w:after="0" w:line="276" w:lineRule="auto"/>
        <w:rPr>
          <w:rFonts w:ascii="Times New Roman" w:eastAsiaTheme="minorEastAsia" w:hAnsi="Times New Roman" w:cs="Times New Roman"/>
          <w:sz w:val="28"/>
          <w:lang w:bidi="en-US"/>
        </w:rPr>
      </w:pPr>
    </w:p>
    <w:p w14:paraId="11A9A9D3" w14:textId="636F277F" w:rsidR="00EA7AB4" w:rsidRDefault="00EA7AB4" w:rsidP="00EA7AB4">
      <w:pPr>
        <w:spacing w:after="0" w:line="276" w:lineRule="auto"/>
        <w:rPr>
          <w:rFonts w:ascii="Times New Roman" w:eastAsiaTheme="minorEastAsia" w:hAnsi="Times New Roman" w:cs="Times New Roman"/>
          <w:sz w:val="28"/>
          <w:lang w:bidi="en-US"/>
        </w:rPr>
      </w:pPr>
    </w:p>
    <w:p w14:paraId="3A4B2434" w14:textId="6FB8BC66" w:rsidR="00492281" w:rsidRDefault="00492281" w:rsidP="00EA7AB4">
      <w:pPr>
        <w:spacing w:after="0" w:line="276" w:lineRule="auto"/>
        <w:rPr>
          <w:rFonts w:ascii="Times New Roman" w:eastAsiaTheme="minorEastAsia" w:hAnsi="Times New Roman" w:cs="Times New Roman"/>
          <w:sz w:val="28"/>
          <w:lang w:bidi="en-US"/>
        </w:rPr>
      </w:pPr>
    </w:p>
    <w:p w14:paraId="1D208945" w14:textId="043EEB6B" w:rsidR="00492281" w:rsidRDefault="00492281" w:rsidP="00EA7AB4">
      <w:pPr>
        <w:spacing w:after="0" w:line="276" w:lineRule="auto"/>
        <w:rPr>
          <w:rFonts w:ascii="Times New Roman" w:eastAsiaTheme="minorEastAsia" w:hAnsi="Times New Roman" w:cs="Times New Roman"/>
          <w:sz w:val="28"/>
          <w:lang w:bidi="en-US"/>
        </w:rPr>
      </w:pPr>
    </w:p>
    <w:p w14:paraId="7CDA290E" w14:textId="77777777" w:rsidR="00492281" w:rsidRDefault="00492281" w:rsidP="00EA7AB4">
      <w:pPr>
        <w:spacing w:after="0" w:line="276" w:lineRule="auto"/>
        <w:rPr>
          <w:rFonts w:ascii="Times New Roman" w:eastAsiaTheme="minorEastAsia" w:hAnsi="Times New Roman" w:cs="Times New Roman"/>
          <w:sz w:val="28"/>
          <w:lang w:bidi="en-US"/>
        </w:rPr>
      </w:pPr>
    </w:p>
    <w:p w14:paraId="3251FF65" w14:textId="77777777" w:rsidR="0047529A" w:rsidRDefault="0047529A" w:rsidP="00EA7AB4">
      <w:pPr>
        <w:spacing w:after="0" w:line="276" w:lineRule="auto"/>
        <w:rPr>
          <w:rFonts w:ascii="Times New Roman" w:eastAsiaTheme="minorEastAsia" w:hAnsi="Times New Roman" w:cs="Times New Roman"/>
          <w:sz w:val="28"/>
          <w:lang w:bidi="en-US"/>
        </w:rPr>
        <w:sectPr w:rsidR="0047529A" w:rsidSect="00B17C1F">
          <w:pgSz w:w="11906" w:h="16838"/>
          <w:pgMar w:top="142" w:right="850" w:bottom="1134" w:left="1701" w:header="708" w:footer="708" w:gutter="0"/>
          <w:cols w:space="708"/>
          <w:docGrid w:linePitch="360"/>
        </w:sectPr>
      </w:pPr>
    </w:p>
    <w:p w14:paraId="51B372CC" w14:textId="77777777" w:rsidR="00DB3263" w:rsidRPr="00DB3263" w:rsidRDefault="00DB3263" w:rsidP="00DB3263">
      <w:pPr>
        <w:spacing w:after="31"/>
        <w:jc w:val="center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DB3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План мероприятий по устранению дефицитов, выявленных в ходе самодиагностики ноябрь 2025 г.</w:t>
      </w:r>
    </w:p>
    <w:p w14:paraId="6C47DDD0" w14:textId="77777777" w:rsidR="00DB3263" w:rsidRPr="00DB3263" w:rsidRDefault="00DB3263" w:rsidP="00DB3263">
      <w:pPr>
        <w:spacing w:after="0"/>
        <w:ind w:hanging="10"/>
        <w:jc w:val="center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DB3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реализации проекта «Школа </w:t>
      </w:r>
      <w:proofErr w:type="spellStart"/>
      <w:r w:rsidRPr="00DB3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DB3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России»</w:t>
      </w:r>
    </w:p>
    <w:p w14:paraId="1C156F5F" w14:textId="77777777" w:rsidR="00DB3263" w:rsidRPr="00DB3263" w:rsidRDefault="00DB3263" w:rsidP="00DB3263">
      <w:pPr>
        <w:spacing w:after="0"/>
        <w:ind w:left="281" w:hanging="10"/>
        <w:jc w:val="center"/>
        <w:rPr>
          <w:rFonts w:ascii="Calibri" w:eastAsia="Calibri" w:hAnsi="Calibri" w:cs="Calibri"/>
          <w:color w:val="000000"/>
          <w:lang w:eastAsia="ru-RU"/>
        </w:rPr>
      </w:pPr>
      <w:r w:rsidRPr="00DB3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 «</w:t>
      </w:r>
      <w:proofErr w:type="spellStart"/>
      <w:r w:rsidRPr="00DB3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Евдокимовская</w:t>
      </w:r>
      <w:proofErr w:type="spellEnd"/>
      <w:r w:rsidRPr="00DB3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</w:p>
    <w:tbl>
      <w:tblPr>
        <w:tblStyle w:val="TableGrid1"/>
        <w:tblW w:w="14575" w:type="dxa"/>
        <w:tblInd w:w="290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864"/>
        <w:gridCol w:w="8979"/>
        <w:gridCol w:w="1772"/>
        <w:gridCol w:w="2960"/>
      </w:tblGrid>
      <w:tr w:rsidR="00DB3263" w:rsidRPr="00DB3263" w14:paraId="469BD858" w14:textId="77777777" w:rsidTr="006A041A">
        <w:trPr>
          <w:trHeight w:val="562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5E42" w14:textId="77777777" w:rsidR="00DB3263" w:rsidRPr="00DB3263" w:rsidRDefault="00DB3263" w:rsidP="00DB3263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</w:rPr>
              <w:t xml:space="preserve">№п/п 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0682" w14:textId="77777777" w:rsidR="00DB3263" w:rsidRPr="00DB3263" w:rsidRDefault="00DB3263" w:rsidP="00DB3263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</w:rPr>
              <w:t xml:space="preserve">Мероприятия 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7EDF" w14:textId="77777777" w:rsidR="00DB3263" w:rsidRPr="00DB3263" w:rsidRDefault="00DB3263" w:rsidP="00DB3263">
            <w:pPr>
              <w:rPr>
                <w:rFonts w:ascii="Calibri" w:eastAsia="Calibri" w:hAnsi="Calibri" w:cs="Calibri"/>
                <w:color w:val="000000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</w:rPr>
              <w:t xml:space="preserve">Сроки исполнения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FC17" w14:textId="77777777" w:rsidR="00DB3263" w:rsidRPr="00DB3263" w:rsidRDefault="00DB3263" w:rsidP="00DB3263">
            <w:pPr>
              <w:rPr>
                <w:rFonts w:ascii="Calibri" w:eastAsia="Calibri" w:hAnsi="Calibri" w:cs="Calibri"/>
                <w:color w:val="000000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</w:rPr>
              <w:t xml:space="preserve">Ответственные исполнители  </w:t>
            </w:r>
          </w:p>
        </w:tc>
      </w:tr>
      <w:tr w:rsidR="00DB3263" w:rsidRPr="00DB3263" w14:paraId="07EE24FC" w14:textId="77777777" w:rsidTr="006A041A">
        <w:trPr>
          <w:trHeight w:val="18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8793" w14:textId="77777777" w:rsidR="00DB3263" w:rsidRPr="00DB3263" w:rsidRDefault="00DB3263" w:rsidP="00DB3263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09E9" w14:textId="77777777" w:rsidR="00DB3263" w:rsidRPr="00DB3263" w:rsidRDefault="00DB3263" w:rsidP="00DB3263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DB326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1.Знание  </w:t>
            </w:r>
          </w:p>
        </w:tc>
      </w:tr>
      <w:tr w:rsidR="00DB3263" w:rsidRPr="00DB3263" w14:paraId="49D56634" w14:textId="77777777" w:rsidTr="006A041A">
        <w:trPr>
          <w:trHeight w:val="562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9C68" w14:textId="77777777" w:rsidR="00DB3263" w:rsidRPr="00DB3263" w:rsidRDefault="00DB3263" w:rsidP="00DB3263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18D9" w14:textId="77777777" w:rsidR="00DB3263" w:rsidRPr="00DB3263" w:rsidRDefault="00DB3263" w:rsidP="00DB3263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DB3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Прохождение КПК по подготовке обучающихся к олимпиадам, конкурсам, соревнованиям.</w:t>
            </w:r>
            <w:r w:rsidRPr="00DB326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DB3263">
              <w:rPr>
                <w:rFonts w:ascii="Times New Roman" w:hAnsi="Times New Roman" w:cs="Times New Roman"/>
                <w:color w:val="101828"/>
                <w:sz w:val="24"/>
                <w:szCs w:val="28"/>
              </w:rPr>
              <w:t>Повышать мотивацию участия в олимпиадном движении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1938" w14:textId="77777777" w:rsidR="00DB3263" w:rsidRPr="00DB3263" w:rsidRDefault="00DB3263" w:rsidP="00DB32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3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 31.05.2027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51C2" w14:textId="77777777" w:rsidR="00DB3263" w:rsidRPr="00DB3263" w:rsidRDefault="00DB3263" w:rsidP="00DB3263">
            <w:pPr>
              <w:rPr>
                <w:rFonts w:ascii="Calibri" w:eastAsia="Calibri" w:hAnsi="Calibri" w:cs="Calibri"/>
                <w:color w:val="000000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</w:rPr>
              <w:t xml:space="preserve">Зам по УРВ, рук. ШМО, учителя- предметники </w:t>
            </w:r>
          </w:p>
        </w:tc>
      </w:tr>
      <w:tr w:rsidR="00DB3263" w:rsidRPr="00DB3263" w14:paraId="56DAEC45" w14:textId="77777777" w:rsidTr="006A041A">
        <w:trPr>
          <w:trHeight w:val="562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B3EE" w14:textId="77777777" w:rsidR="00DB3263" w:rsidRPr="00DB3263" w:rsidRDefault="00DB3263" w:rsidP="00DB3263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7F8A" w14:textId="77777777" w:rsidR="00DB3263" w:rsidRPr="00DB3263" w:rsidRDefault="00DB3263" w:rsidP="00DB3263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spellStart"/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–дидактическим материалом для обучения и воспитания по федеральным адаптированным образовательным программам (при наличии обучающихся с ОВЗ и в соответствии с рекомендованными ПМПК вариантами адаптированных образовательных программ)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8EF4" w14:textId="77777777" w:rsidR="00DB3263" w:rsidRPr="00DB3263" w:rsidRDefault="00DB3263" w:rsidP="00DB32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30.12.2026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D480" w14:textId="77777777" w:rsidR="00DB3263" w:rsidRPr="00DB3263" w:rsidRDefault="00DB3263" w:rsidP="00DB3263">
            <w:pPr>
              <w:rPr>
                <w:rFonts w:ascii="Calibri" w:eastAsia="Calibri" w:hAnsi="Calibri" w:cs="Calibri"/>
                <w:color w:val="000000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</w:rPr>
              <w:t xml:space="preserve">Зам по УРВ, библиотекарь </w:t>
            </w:r>
          </w:p>
        </w:tc>
      </w:tr>
      <w:tr w:rsidR="00DB3263" w:rsidRPr="00DB3263" w14:paraId="12606998" w14:textId="77777777" w:rsidTr="006A041A">
        <w:trPr>
          <w:trHeight w:val="562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EEA1" w14:textId="77777777" w:rsidR="00DB3263" w:rsidRPr="00DB3263" w:rsidRDefault="00DB3263" w:rsidP="00DB3263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6EFA" w14:textId="77777777" w:rsidR="00DB3263" w:rsidRPr="00DB3263" w:rsidRDefault="00DB3263" w:rsidP="00DB3263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профессионального</w:t>
            </w:r>
            <w:r w:rsidRPr="00DB326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инвалидностью, в том числе посредством организации инклюзивного образования.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5A83" w14:textId="77777777" w:rsidR="00DB3263" w:rsidRPr="00DB3263" w:rsidRDefault="00DB3263" w:rsidP="00DB32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31.05.2027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50CB" w14:textId="77777777" w:rsidR="00DB3263" w:rsidRPr="00DB3263" w:rsidRDefault="00DB3263" w:rsidP="00DB326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</w:rPr>
              <w:t>Зам по УРВ</w:t>
            </w:r>
          </w:p>
        </w:tc>
      </w:tr>
      <w:tr w:rsidR="00DB3263" w:rsidRPr="00DB3263" w14:paraId="54B29173" w14:textId="77777777" w:rsidTr="006A041A">
        <w:trPr>
          <w:trHeight w:val="28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AAC9" w14:textId="77777777" w:rsidR="00DB3263" w:rsidRPr="00DB3263" w:rsidRDefault="00DB3263" w:rsidP="00DB3263">
            <w:pPr>
              <w:ind w:left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AE32" w14:textId="77777777" w:rsidR="00DB3263" w:rsidRPr="00DB3263" w:rsidRDefault="00DB3263" w:rsidP="00DB3263">
            <w:pPr>
              <w:ind w:left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   Здоровье  </w:t>
            </w:r>
          </w:p>
        </w:tc>
      </w:tr>
      <w:tr w:rsidR="00DB3263" w:rsidRPr="00DB3263" w14:paraId="2F05ED5F" w14:textId="77777777" w:rsidTr="006A041A">
        <w:trPr>
          <w:trHeight w:val="52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C816" w14:textId="77777777" w:rsidR="00DB3263" w:rsidRPr="00DB3263" w:rsidRDefault="00DB3263" w:rsidP="00DB3263">
            <w:pPr>
              <w:ind w:left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CFA0" w14:textId="77777777" w:rsidR="00DB3263" w:rsidRPr="00DB3263" w:rsidRDefault="00DB3263" w:rsidP="00DB3263">
            <w:pPr>
              <w:ind w:left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32F3" w14:textId="77777777" w:rsidR="00DB3263" w:rsidRPr="00DB3263" w:rsidRDefault="00DB3263" w:rsidP="00DB32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3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31.05.2027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57A4" w14:textId="77777777" w:rsidR="00DB3263" w:rsidRPr="00DB3263" w:rsidRDefault="00DB3263" w:rsidP="00DB32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физической культуры, классные руководители </w:t>
            </w:r>
          </w:p>
        </w:tc>
      </w:tr>
      <w:tr w:rsidR="00DB3263" w:rsidRPr="00DB3263" w14:paraId="1FA5FAD7" w14:textId="77777777" w:rsidTr="006A041A">
        <w:trPr>
          <w:trHeight w:val="51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113C" w14:textId="77777777" w:rsidR="00DB3263" w:rsidRPr="00DB3263" w:rsidRDefault="00DB3263" w:rsidP="00DB3263">
            <w:pPr>
              <w:ind w:left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D55C" w14:textId="77777777" w:rsidR="00DB3263" w:rsidRPr="00DB3263" w:rsidRDefault="00DB3263" w:rsidP="00DB3263">
            <w:pPr>
              <w:ind w:left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деятельности обучающихся во всех направленностях дополнительного образования, реализуемых в образовательной организации.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E47E" w14:textId="77777777" w:rsidR="00DB3263" w:rsidRPr="00DB3263" w:rsidRDefault="00DB3263" w:rsidP="00DB32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31.05.2027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86D8" w14:textId="77777777" w:rsidR="00DB3263" w:rsidRPr="00DB3263" w:rsidRDefault="00DB3263" w:rsidP="00DB32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 доп. образования, классные руководители </w:t>
            </w:r>
          </w:p>
        </w:tc>
      </w:tr>
      <w:tr w:rsidR="00DB3263" w:rsidRPr="00DB3263" w14:paraId="1539CC82" w14:textId="77777777" w:rsidTr="006A041A">
        <w:trPr>
          <w:trHeight w:val="494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D2F0" w14:textId="77777777" w:rsidR="00DB3263" w:rsidRPr="00DB3263" w:rsidRDefault="00DB3263" w:rsidP="00DB3263">
            <w:pPr>
              <w:ind w:left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09F2" w14:textId="77777777" w:rsidR="00DB3263" w:rsidRPr="00DB3263" w:rsidRDefault="00DB3263" w:rsidP="00DB3263">
            <w:pPr>
              <w:ind w:left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101828"/>
                <w:sz w:val="24"/>
                <w:szCs w:val="24"/>
              </w:rPr>
              <w:t xml:space="preserve"> Увеличение доли обучающихся, для сдачи нормативов на знак отличия ВФСК «ГТО», подтвержденный удостоверением</w:t>
            </w: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4AB4" w14:textId="77777777" w:rsidR="00DB3263" w:rsidRPr="00DB3263" w:rsidRDefault="00DB3263" w:rsidP="00DB32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31.05.2027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A14D" w14:textId="77777777" w:rsidR="00DB3263" w:rsidRPr="00DB3263" w:rsidRDefault="00DB3263" w:rsidP="00DB32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ФК </w:t>
            </w:r>
          </w:p>
        </w:tc>
      </w:tr>
      <w:tr w:rsidR="00DB3263" w:rsidRPr="00DB3263" w14:paraId="059838B8" w14:textId="77777777" w:rsidTr="006A041A">
        <w:trPr>
          <w:trHeight w:val="28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6048" w14:textId="77777777" w:rsidR="00DB3263" w:rsidRPr="00DB3263" w:rsidRDefault="00DB3263" w:rsidP="00DB3263">
            <w:pPr>
              <w:ind w:lef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87D1" w14:textId="77777777" w:rsidR="00DB3263" w:rsidRPr="00DB3263" w:rsidRDefault="00DB3263" w:rsidP="00DB3263">
            <w:pPr>
              <w:ind w:lef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Воспитание </w:t>
            </w:r>
          </w:p>
        </w:tc>
      </w:tr>
      <w:tr w:rsidR="00DB3263" w:rsidRPr="00DB3263" w14:paraId="2B1F23C5" w14:textId="77777777" w:rsidTr="006A041A">
        <w:trPr>
          <w:trHeight w:val="53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8B83" w14:textId="77777777" w:rsidR="00DB3263" w:rsidRPr="00DB3263" w:rsidRDefault="00DB3263" w:rsidP="00DB3263">
            <w:pPr>
              <w:ind w:lef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01EB" w14:textId="77777777" w:rsidR="00DB3263" w:rsidRPr="00DB3263" w:rsidRDefault="00DB3263" w:rsidP="00DB3263">
            <w:pPr>
              <w:ind w:left="120" w:hanging="8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bookmarkStart w:id="0" w:name="_Hlk216038642"/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участия родителей в мероприятиях воспитательной направленности, направленных на вовлечение родителей в образовательную деятельность. </w:t>
            </w:r>
            <w:bookmarkEnd w:id="0"/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92B4" w14:textId="77777777" w:rsidR="00DB3263" w:rsidRPr="00DB3263" w:rsidRDefault="00DB3263" w:rsidP="00DB3263">
            <w:pPr>
              <w:ind w:left="68" w:right="14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C075" w14:textId="77777777" w:rsidR="00DB3263" w:rsidRPr="00DB3263" w:rsidRDefault="00DB3263" w:rsidP="00DB3263">
            <w:pPr>
              <w:ind w:left="10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по ВР, классные руководители</w:t>
            </w:r>
          </w:p>
        </w:tc>
      </w:tr>
      <w:tr w:rsidR="00DB3263" w:rsidRPr="00DB3263" w14:paraId="35CE57B2" w14:textId="77777777" w:rsidTr="006A041A">
        <w:trPr>
          <w:trHeight w:val="28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F92E" w14:textId="77777777" w:rsidR="00DB3263" w:rsidRPr="00DB3263" w:rsidRDefault="00DB3263" w:rsidP="00DB3263">
            <w:pPr>
              <w:ind w:lef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57E4" w14:textId="77777777" w:rsidR="00DB3263" w:rsidRPr="00DB3263" w:rsidRDefault="00DB3263" w:rsidP="00DB3263">
            <w:pPr>
              <w:ind w:left="17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школьной символики (флаг школы, гимн школы, эмблема школы)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9B2C" w14:textId="77777777" w:rsidR="00DB3263" w:rsidRPr="00DB3263" w:rsidRDefault="00DB3263" w:rsidP="00DB3263">
            <w:pPr>
              <w:ind w:right="144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31.05.2027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BC8E" w14:textId="77777777" w:rsidR="00DB3263" w:rsidRPr="00DB3263" w:rsidRDefault="00DB3263" w:rsidP="00DB3263">
            <w:pPr>
              <w:ind w:left="13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DB3263" w:rsidRPr="00DB3263" w14:paraId="3916ABED" w14:textId="77777777" w:rsidTr="006A041A">
        <w:trPr>
          <w:trHeight w:val="28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25C6" w14:textId="77777777" w:rsidR="00DB3263" w:rsidRPr="00DB3263" w:rsidRDefault="00DB3263" w:rsidP="00DB3263">
            <w:pPr>
              <w:ind w:lef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FC2A" w14:textId="77777777" w:rsidR="00DB3263" w:rsidRPr="00DB3263" w:rsidRDefault="00DB3263" w:rsidP="00DB3263">
            <w:pPr>
              <w:ind w:lef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4. Профориентация </w:t>
            </w:r>
          </w:p>
        </w:tc>
      </w:tr>
      <w:tr w:rsidR="00DB3263" w:rsidRPr="00DB3263" w14:paraId="15DA3CC2" w14:textId="77777777" w:rsidTr="006A041A">
        <w:trPr>
          <w:trHeight w:val="617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86AE" w14:textId="77777777" w:rsidR="00DB3263" w:rsidRPr="00DB3263" w:rsidRDefault="00DB3263" w:rsidP="00DB3263">
            <w:pPr>
              <w:ind w:lef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840C" w14:textId="77777777" w:rsidR="00DB3263" w:rsidRPr="00DB3263" w:rsidRDefault="00DB3263" w:rsidP="00DB3263">
            <w:pPr>
              <w:ind w:left="17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системной подготовительной предпрофессиональной работы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9B18" w14:textId="77777777" w:rsidR="00DB3263" w:rsidRPr="00DB3263" w:rsidRDefault="00DB3263" w:rsidP="00DB3263">
            <w:pPr>
              <w:ind w:lef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года.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E6A6" w14:textId="77777777" w:rsidR="00DB3263" w:rsidRPr="00DB3263" w:rsidRDefault="00DB3263" w:rsidP="00DB3263">
            <w:pPr>
              <w:ind w:left="108" w:right="438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по ВР, классные руководители </w:t>
            </w:r>
          </w:p>
        </w:tc>
      </w:tr>
      <w:tr w:rsidR="00DB3263" w:rsidRPr="00DB3263" w14:paraId="45209B5F" w14:textId="77777777" w:rsidTr="006A041A">
        <w:trPr>
          <w:trHeight w:val="63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98C5" w14:textId="77777777" w:rsidR="00DB3263" w:rsidRPr="00DB3263" w:rsidRDefault="00DB3263" w:rsidP="00DB3263">
            <w:pPr>
              <w:ind w:lef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A38B" w14:textId="77777777" w:rsidR="00DB3263" w:rsidRPr="00DB3263" w:rsidRDefault="00DB3263" w:rsidP="00DB3263">
            <w:pPr>
              <w:ind w:left="228" w:right="6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участия обучающихся в рамках проекта «Билет в будущее»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ED95" w14:textId="77777777" w:rsidR="00DB3263" w:rsidRPr="00DB3263" w:rsidRDefault="00DB3263" w:rsidP="00DB3263">
            <w:pPr>
              <w:ind w:lef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17B0" w14:textId="77777777" w:rsidR="00DB3263" w:rsidRPr="00DB3263" w:rsidRDefault="00DB3263" w:rsidP="00DB3263">
            <w:pPr>
              <w:ind w:left="137" w:right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Школьный координатор </w:t>
            </w:r>
          </w:p>
        </w:tc>
      </w:tr>
      <w:tr w:rsidR="00DB3263" w:rsidRPr="00DB3263" w14:paraId="5330D500" w14:textId="77777777" w:rsidTr="006A041A">
        <w:trPr>
          <w:trHeight w:val="547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5C96" w14:textId="77777777" w:rsidR="00DB3263" w:rsidRPr="00DB3263" w:rsidRDefault="00DB3263" w:rsidP="00DB3263">
            <w:pPr>
              <w:ind w:lef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AE7F" w14:textId="77777777" w:rsidR="00DB3263" w:rsidRPr="00DB3263" w:rsidRDefault="00DB3263" w:rsidP="00DB3263">
            <w:pPr>
              <w:ind w:left="228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участия обучающихся в прохождение обучающимися профобучения по программа профессиональной подготовки по профессиям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2D55" w14:textId="77777777" w:rsidR="00DB3263" w:rsidRPr="00DB3263" w:rsidRDefault="00DB3263" w:rsidP="00DB3263">
            <w:pPr>
              <w:ind w:lef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DEA3" w14:textId="77777777" w:rsidR="00DB3263" w:rsidRPr="00DB3263" w:rsidRDefault="00DB3263" w:rsidP="00DB3263">
            <w:pPr>
              <w:ind w:left="10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по ВР, классные руководители</w:t>
            </w:r>
          </w:p>
        </w:tc>
      </w:tr>
      <w:tr w:rsidR="00DB3263" w:rsidRPr="00DB3263" w14:paraId="172E3BCA" w14:textId="77777777" w:rsidTr="006A041A">
        <w:trPr>
          <w:trHeight w:val="28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4D46" w14:textId="77777777" w:rsidR="00DB3263" w:rsidRPr="00DB3263" w:rsidRDefault="00DB3263" w:rsidP="00DB3263">
            <w:pPr>
              <w:ind w:lef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3BF7" w14:textId="77777777" w:rsidR="00DB3263" w:rsidRPr="00DB3263" w:rsidRDefault="00DB3263" w:rsidP="00DB3263">
            <w:pPr>
              <w:ind w:lef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5. Учитель. Школьная команда </w:t>
            </w: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B3263" w:rsidRPr="00DB3263" w14:paraId="17358521" w14:textId="77777777" w:rsidTr="006A041A">
        <w:trPr>
          <w:trHeight w:val="28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6BAE" w14:textId="77777777" w:rsidR="00DB3263" w:rsidRPr="00DB3263" w:rsidRDefault="00DB3263" w:rsidP="00DB3263">
            <w:pPr>
              <w:ind w:lef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CE00" w14:textId="77777777" w:rsidR="00DB3263" w:rsidRPr="00DB3263" w:rsidRDefault="00DB3263" w:rsidP="00DB3263">
            <w:pPr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повышение квалификации педагогических работников по</w:t>
            </w:r>
            <w:r w:rsidRPr="00DB32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инструментам ЦОС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9D09" w14:textId="77777777" w:rsidR="00DB3263" w:rsidRPr="00DB3263" w:rsidRDefault="00DB3263" w:rsidP="00DB3263">
            <w:pPr>
              <w:ind w:right="145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31.05.2027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1D3C" w14:textId="77777777" w:rsidR="00DB3263" w:rsidRPr="00DB3263" w:rsidRDefault="00DB3263" w:rsidP="00DB3263">
            <w:pPr>
              <w:ind w:left="10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по УРВ</w:t>
            </w:r>
          </w:p>
        </w:tc>
      </w:tr>
      <w:tr w:rsidR="00DB3263" w:rsidRPr="00DB3263" w14:paraId="42DFEA03" w14:textId="77777777" w:rsidTr="006A041A">
        <w:trPr>
          <w:trHeight w:val="287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000D" w14:textId="77777777" w:rsidR="00DB3263" w:rsidRPr="00DB3263" w:rsidRDefault="00DB3263" w:rsidP="00DB3263">
            <w:pPr>
              <w:ind w:lef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F45A" w14:textId="77777777" w:rsidR="00DB3263" w:rsidRPr="00DB3263" w:rsidRDefault="00DB3263" w:rsidP="00DB3263">
            <w:pPr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Мотивация педагогов на участие в конкурсном движении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DD76" w14:textId="77777777" w:rsidR="00DB3263" w:rsidRPr="00DB3263" w:rsidRDefault="00DB3263" w:rsidP="00DB3263">
            <w:pPr>
              <w:ind w:right="145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DD9E" w14:textId="77777777" w:rsidR="00DB3263" w:rsidRPr="00DB3263" w:rsidRDefault="00DB3263" w:rsidP="00DB3263">
            <w:pPr>
              <w:ind w:left="10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B3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</w:tr>
    </w:tbl>
    <w:p w14:paraId="23215959" w14:textId="77777777" w:rsidR="00DB3263" w:rsidRPr="00DB3263" w:rsidRDefault="00DB3263" w:rsidP="00DB3263">
      <w:pPr>
        <w:spacing w:after="0"/>
        <w:ind w:left="286"/>
        <w:jc w:val="both"/>
        <w:rPr>
          <w:rFonts w:ascii="Calibri" w:eastAsia="Calibri" w:hAnsi="Calibri" w:cs="Calibri"/>
          <w:color w:val="000000"/>
          <w:lang w:eastAsia="ru-RU"/>
        </w:rPr>
      </w:pPr>
      <w:r w:rsidRPr="00DB32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0ECED960" w14:textId="3075FE02" w:rsidR="0047529A" w:rsidRDefault="0047529A" w:rsidP="00DB3263">
      <w:pPr>
        <w:spacing w:after="31"/>
        <w:jc w:val="center"/>
        <w:rPr>
          <w:rFonts w:ascii="Times New Roman" w:eastAsiaTheme="minorEastAsia" w:hAnsi="Times New Roman" w:cs="Times New Roman"/>
          <w:sz w:val="28"/>
          <w:lang w:bidi="en-US"/>
        </w:rPr>
      </w:pPr>
    </w:p>
    <w:sectPr w:rsidR="0047529A" w:rsidSect="008E35C8">
      <w:pgSz w:w="16838" w:h="11906" w:orient="landscape"/>
      <w:pgMar w:top="284" w:right="2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3DF7"/>
    <w:multiLevelType w:val="hybridMultilevel"/>
    <w:tmpl w:val="93161CE2"/>
    <w:lvl w:ilvl="0" w:tplc="BD4A4684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E606B9"/>
    <w:multiLevelType w:val="hybridMultilevel"/>
    <w:tmpl w:val="3AFEAE18"/>
    <w:lvl w:ilvl="0" w:tplc="606ED982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CE8D66">
      <w:start w:val="1"/>
      <w:numFmt w:val="lowerLetter"/>
      <w:lvlText w:val="%2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4BD44">
      <w:start w:val="1"/>
      <w:numFmt w:val="lowerRoman"/>
      <w:lvlText w:val="%3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1EF09C">
      <w:start w:val="1"/>
      <w:numFmt w:val="decimal"/>
      <w:lvlText w:val="%4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98B5A6">
      <w:start w:val="1"/>
      <w:numFmt w:val="lowerLetter"/>
      <w:lvlText w:val="%5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583324">
      <w:start w:val="1"/>
      <w:numFmt w:val="lowerRoman"/>
      <w:lvlText w:val="%6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F018C6">
      <w:start w:val="1"/>
      <w:numFmt w:val="decimal"/>
      <w:lvlText w:val="%7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305446">
      <w:start w:val="1"/>
      <w:numFmt w:val="lowerLetter"/>
      <w:lvlText w:val="%8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6C48DE">
      <w:start w:val="1"/>
      <w:numFmt w:val="lowerRoman"/>
      <w:lvlText w:val="%9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AF6156"/>
    <w:multiLevelType w:val="hybridMultilevel"/>
    <w:tmpl w:val="553A2B3C"/>
    <w:lvl w:ilvl="0" w:tplc="B5B201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35815"/>
    <w:multiLevelType w:val="multilevel"/>
    <w:tmpl w:val="6A045A4B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7521A"/>
    <w:multiLevelType w:val="multilevel"/>
    <w:tmpl w:val="6A045A4B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E1806"/>
    <w:multiLevelType w:val="hybridMultilevel"/>
    <w:tmpl w:val="E6084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B0EFD"/>
    <w:multiLevelType w:val="hybridMultilevel"/>
    <w:tmpl w:val="BCF45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A62F9"/>
    <w:multiLevelType w:val="hybridMultilevel"/>
    <w:tmpl w:val="7486C99C"/>
    <w:lvl w:ilvl="0" w:tplc="FBE08892">
      <w:start w:val="1"/>
      <w:numFmt w:val="decimal"/>
      <w:lvlText w:val="%1.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F404FA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664E00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50976C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661182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EA5DD2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522D06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4896AE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AAB2F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AB4"/>
    <w:rsid w:val="0010517F"/>
    <w:rsid w:val="001543BD"/>
    <w:rsid w:val="00266F2F"/>
    <w:rsid w:val="00310725"/>
    <w:rsid w:val="00391CF9"/>
    <w:rsid w:val="003F4698"/>
    <w:rsid w:val="00461C8D"/>
    <w:rsid w:val="0047529A"/>
    <w:rsid w:val="00492281"/>
    <w:rsid w:val="0052334C"/>
    <w:rsid w:val="0054790D"/>
    <w:rsid w:val="007959F0"/>
    <w:rsid w:val="008D4129"/>
    <w:rsid w:val="008E35C8"/>
    <w:rsid w:val="008E392C"/>
    <w:rsid w:val="008E47A8"/>
    <w:rsid w:val="00970620"/>
    <w:rsid w:val="00A658F8"/>
    <w:rsid w:val="00AF7D30"/>
    <w:rsid w:val="00B01CD4"/>
    <w:rsid w:val="00B17C1F"/>
    <w:rsid w:val="00B31F36"/>
    <w:rsid w:val="00CF11AD"/>
    <w:rsid w:val="00D50802"/>
    <w:rsid w:val="00D654F3"/>
    <w:rsid w:val="00D74FE7"/>
    <w:rsid w:val="00DB3263"/>
    <w:rsid w:val="00E009D2"/>
    <w:rsid w:val="00EA7AB4"/>
    <w:rsid w:val="00F0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C9F1"/>
  <w15:chartTrackingRefBased/>
  <w15:docId w15:val="{E9AB0753-C6C8-4F31-810E-0E9A7899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EA7AB4"/>
    <w:pPr>
      <w:spacing w:after="200" w:line="276" w:lineRule="auto"/>
      <w:ind w:left="720"/>
      <w:contextualSpacing/>
    </w:pPr>
    <w:rPr>
      <w:rFonts w:eastAsiaTheme="minorEastAsia"/>
      <w:lang w:val="en-US" w:bidi="en-US"/>
    </w:rPr>
  </w:style>
  <w:style w:type="character" w:customStyle="1" w:styleId="a4">
    <w:name w:val="Абзац списка Знак"/>
    <w:link w:val="a3"/>
    <w:uiPriority w:val="34"/>
    <w:qFormat/>
    <w:locked/>
    <w:rsid w:val="00EA7AB4"/>
    <w:rPr>
      <w:rFonts w:eastAsiaTheme="minorEastAsia"/>
      <w:lang w:val="en-US" w:bidi="en-US"/>
    </w:rPr>
  </w:style>
  <w:style w:type="table" w:customStyle="1" w:styleId="4">
    <w:name w:val="Сетка таблицы4"/>
    <w:basedOn w:val="a1"/>
    <w:next w:val="a5"/>
    <w:uiPriority w:val="59"/>
    <w:qFormat/>
    <w:rsid w:val="00D74FE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D74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E35C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B326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Наталья Жигачева</cp:lastModifiedBy>
  <cp:revision>10</cp:revision>
  <dcterms:created xsi:type="dcterms:W3CDTF">2025-12-15T12:43:00Z</dcterms:created>
  <dcterms:modified xsi:type="dcterms:W3CDTF">2026-01-12T00:01:00Z</dcterms:modified>
</cp:coreProperties>
</file>